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D74A12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74A1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B81A07">
              <w:rPr>
                <w:rFonts w:ascii="Times New Roman" w:hAnsi="Times New Roman" w:cs="Times New Roman"/>
                <w:b/>
                <w:sz w:val="52"/>
                <w:szCs w:val="52"/>
              </w:rPr>
              <w:t>Children and Family Development</w:t>
            </w:r>
            <w:bookmarkStart w:id="0" w:name="_GoBack"/>
            <w:bookmarkEnd w:id="0"/>
            <w:r w:rsidR="0034015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F1271F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January 20</w:t>
            </w:r>
            <w:r w:rsidR="00453DC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2764B5"/>
    <w:rsid w:val="002B5C1D"/>
    <w:rsid w:val="0034015F"/>
    <w:rsid w:val="00352178"/>
    <w:rsid w:val="00453DCF"/>
    <w:rsid w:val="004745E6"/>
    <w:rsid w:val="004F6AD1"/>
    <w:rsid w:val="006249DD"/>
    <w:rsid w:val="00664A4C"/>
    <w:rsid w:val="006915F3"/>
    <w:rsid w:val="007658BB"/>
    <w:rsid w:val="00804227"/>
    <w:rsid w:val="008B63BE"/>
    <w:rsid w:val="00947F83"/>
    <w:rsid w:val="00991435"/>
    <w:rsid w:val="00A35A75"/>
    <w:rsid w:val="00A63B7D"/>
    <w:rsid w:val="00B53714"/>
    <w:rsid w:val="00B81A07"/>
    <w:rsid w:val="00B9644D"/>
    <w:rsid w:val="00C514EA"/>
    <w:rsid w:val="00C66423"/>
    <w:rsid w:val="00CC081D"/>
    <w:rsid w:val="00CC6D30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EB0B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FD7C-524C-4E7B-AC88-9AA1F56A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2020-03-17T15:56:00Z</dcterms:created>
  <dcterms:modified xsi:type="dcterms:W3CDTF">2020-03-17T15:56:00Z</dcterms:modified>
</cp:coreProperties>
</file>